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415" w:rsidRDefault="00385415" w:rsidP="00385415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</w:p>
    <w:p w:rsidR="00385415" w:rsidRPr="00385415" w:rsidRDefault="00385415" w:rsidP="00385415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385415">
        <w:rPr>
          <w:rFonts w:ascii="Arial" w:eastAsia="Times New Roman" w:hAnsi="Arial" w:cs="Arial"/>
          <w:b/>
          <w:bCs/>
          <w:color w:val="000000"/>
          <w:sz w:val="30"/>
          <w:szCs w:val="30"/>
        </w:rPr>
        <w:t>График</w:t>
      </w:r>
      <w:r w:rsidRPr="00385415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385415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оценочных процедур в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5</w:t>
      </w:r>
      <w:r w:rsidRPr="00385415">
        <w:rPr>
          <w:rFonts w:ascii="Arial" w:eastAsia="Times New Roman" w:hAnsi="Arial" w:cs="Arial"/>
          <w:b/>
          <w:bCs/>
          <w:color w:val="000000"/>
          <w:sz w:val="30"/>
          <w:szCs w:val="30"/>
        </w:rPr>
        <w:t>–11-х классах</w:t>
      </w:r>
      <w:r w:rsidRPr="00385415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385415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на 2022/23 учебный год</w:t>
      </w:r>
    </w:p>
    <w:p w:rsidR="00385415" w:rsidRPr="00385415" w:rsidRDefault="00385415" w:rsidP="00385415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385415">
        <w:rPr>
          <w:rFonts w:ascii="Arial" w:eastAsia="Times New Roman" w:hAnsi="Arial" w:cs="Arial"/>
          <w:b/>
          <w:bCs/>
          <w:color w:val="000000"/>
          <w:sz w:val="30"/>
          <w:szCs w:val="30"/>
        </w:rPr>
        <w:t>(первое полугодие)</w:t>
      </w:r>
    </w:p>
    <w:tbl>
      <w:tblPr>
        <w:tblW w:w="9499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95"/>
        <w:gridCol w:w="5628"/>
        <w:gridCol w:w="1776"/>
      </w:tblGrid>
      <w:tr w:rsidR="00385415" w:rsidRPr="00385415" w:rsidTr="00385415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Уровень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Вид оценочной процедуры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Сроки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5-е классы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Предметный контроль знаний учащихся по итогам I четверти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Третья–четвертая неделя октября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 неделя декабря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Федеральный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br/>
              <w:t> 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русскому 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21.09.2022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 Всероссийская проверочная по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 27.09.2022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по окружающему миру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29.09 .2022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6-е классы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Предметный контроль знаний 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учащихся по итогам I четверти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Третья–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четвертая неделя октября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 неделя декабря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Федеральный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русскому 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22.09.2022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20.09.2022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истории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30.09.2022 г.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7-е классы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Предметный контроль знаний учащихся по итогам I четверти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Третья–четвертая неделя октября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 неделя декабря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Федеральный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28.09.2022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русскому 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19.09.2022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Всероссийская проверочная работа (по предмету, выбранному случайным 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образом ФИС ОКО)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 xml:space="preserve">11.10.2022 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14.10.2022 г.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8-е классы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Предметный контроль знаний учащихся по итогам I четверти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Третья–четвертая неделя октября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 неделя декабря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Федеральный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20.09.2022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русскому 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22.09.2022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англ.языку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05.10.-06.10. 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10.10. 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13.10.2022 г.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lastRenderedPageBreak/>
              <w:t>9-й класс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Предметный контроль знаний учащихся по итогам I четверти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Третья–четвертая неделя октября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Пробное устное собеседование по русскому</w:t>
            </w:r>
            <w:r w:rsidR="00B6057E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bookmarkStart w:id="0" w:name="_GoBack"/>
            <w:bookmarkEnd w:id="0"/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Первая неделя декабря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Административный контроль знаний по русскому языку и математике за 1 полугодие в форме ОГЭ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 неделя декабря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Федеральный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русскому 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29.09.2022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по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26.09.2022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04.10.2022 г.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06.10.2022 г.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10-й класс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Стартовые диагностические работы по русскому языку и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Предметный контроль знаний 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учащихся по итогам I полугодия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 xml:space="preserve">Четвертая </w:t>
            </w: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неделя декабря</w:t>
            </w:r>
          </w:p>
        </w:tc>
      </w:tr>
      <w:tr w:rsidR="00385415" w:rsidRPr="00385415" w:rsidTr="00385415">
        <w:tc>
          <w:tcPr>
            <w:tcW w:w="9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lastRenderedPageBreak/>
              <w:t>11-й класс</w:t>
            </w:r>
          </w:p>
        </w:tc>
      </w:tr>
      <w:tr w:rsidR="00385415" w:rsidRPr="00385415" w:rsidTr="00385415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Школьный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Входные диагностические работы по предметам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 неделя сентября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Тренировочное итоговое сочинение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Третья неделя октября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Вторая–третья неделя декабря</w:t>
            </w:r>
          </w:p>
        </w:tc>
      </w:tr>
      <w:tr w:rsidR="00385415" w:rsidRPr="00385415" w:rsidTr="003854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5415" w:rsidRPr="00385415" w:rsidRDefault="00385415" w:rsidP="00385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Предметный контроль знаний учащихся по итогам I полугодия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Четвертая неделя декабря</w:t>
            </w:r>
          </w:p>
        </w:tc>
      </w:tr>
      <w:tr w:rsidR="00385415" w:rsidRPr="00385415" w:rsidTr="00385415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Федеральный</w:t>
            </w:r>
          </w:p>
        </w:tc>
        <w:tc>
          <w:tcPr>
            <w:tcW w:w="5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Итоговое сочинение по русскому языку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85415" w:rsidRPr="00385415" w:rsidRDefault="00385415" w:rsidP="00385415">
            <w:pPr>
              <w:spacing w:after="215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385415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7 декабря</w:t>
            </w:r>
          </w:p>
        </w:tc>
      </w:tr>
    </w:tbl>
    <w:p w:rsidR="002D4317" w:rsidRDefault="002D4317"/>
    <w:sectPr w:rsidR="002D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15"/>
    <w:rsid w:val="002D4317"/>
    <w:rsid w:val="00385415"/>
    <w:rsid w:val="00B6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5A22D-E475-4CC8-B914-75804EA9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2022-10-26T13:54:00Z</dcterms:created>
  <dcterms:modified xsi:type="dcterms:W3CDTF">2022-10-26T13:54:00Z</dcterms:modified>
</cp:coreProperties>
</file>